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CC" w:rsidRDefault="007921F0">
      <w:r>
        <w:fldChar w:fldCharType="begin"/>
      </w:r>
      <w:r w:rsidR="00477ACC">
        <w:instrText xml:space="preserve"> HYPERLINK "</w:instrText>
      </w:r>
      <w:r w:rsidR="00477ACC" w:rsidRPr="00477ACC">
        <w:instrText>https://www.google.fr/search?sourceid=chrome-psyapi2&amp;ion=1&amp;espv=2&amp;ie=UTF-8&amp;q=financementapr%C3%A8s%2050ans&amp;oq=financementapr%C3%A8s%2050ans&amp;rlz=1C1SKPC_enFR352FR395&amp;aqs=chrome..69i57j0.15999j0j7</w:instrText>
      </w:r>
      <w:r w:rsidR="00477ACC">
        <w:instrText xml:space="preserve">" </w:instrText>
      </w:r>
      <w:r>
        <w:fldChar w:fldCharType="separate"/>
      </w:r>
      <w:r w:rsidR="00477ACC" w:rsidRPr="006F0723">
        <w:rPr>
          <w:rStyle w:val="Lienhypertexte"/>
        </w:rPr>
        <w:t>https://www.google.fr/search?sourceid=chrome-psyapi2&amp;ion=1&amp;espv=2&amp;ie=UTF-8&amp;q=financementapr%C3%A8s%2050ans&amp;oq=financementapr%C3%A8s%2050ans&amp;rlz=1C1SKPC_enFR352FR395&amp;aqs=chrome..69i57j0.15999j0j7</w:t>
      </w:r>
      <w:r>
        <w:fldChar w:fldCharType="end"/>
      </w:r>
    </w:p>
    <w:p w:rsidR="00477ACC" w:rsidRDefault="007921F0">
      <w:hyperlink r:id="rId6" w:history="1">
        <w:r w:rsidR="00477ACC" w:rsidRPr="006F0723">
          <w:rPr>
            <w:rStyle w:val="Lienhypertexte"/>
          </w:rPr>
          <w:t>https://app.buzzsumo.com/research/most-shared?type=articles&amp;result_type=total&amp;num_days=30&amp;general_article&amp;infographic&amp;video&amp;guest_post&amp;giveaway&amp;interview&amp;q=http:%2F%2Fwww.financementapres50ans.com&amp;page=1</w:t>
        </w:r>
      </w:hyperlink>
    </w:p>
    <w:p w:rsidR="00312D39" w:rsidRDefault="005330F7">
      <w:r>
        <w:t>C</w:t>
      </w:r>
      <w:r w:rsidRPr="005330F7">
        <w:t xml:space="preserve">ertains </w:t>
      </w:r>
      <w:proofErr w:type="spellStart"/>
      <w:r w:rsidRPr="005330F7">
        <w:t>posts</w:t>
      </w:r>
      <w:proofErr w:type="spellEnd"/>
      <w:r w:rsidRPr="005330F7">
        <w:t xml:space="preserve"> génèrent plus d’engagement, ont une meilleure portée et sont par conséquent vus par un plus grand nombre de fans sur votre page </w:t>
      </w:r>
      <w:proofErr w:type="spellStart"/>
      <w:r w:rsidRPr="005330F7">
        <w:t>Facebook</w:t>
      </w:r>
      <w:proofErr w:type="spellEnd"/>
      <w:r w:rsidRPr="005330F7">
        <w:t xml:space="preserve">. Connaître ces règles vous </w:t>
      </w:r>
      <w:proofErr w:type="gramStart"/>
      <w:r w:rsidRPr="005330F7">
        <w:t>permettront</w:t>
      </w:r>
      <w:proofErr w:type="gramEnd"/>
      <w:r w:rsidRPr="005330F7">
        <w:t xml:space="preserve"> d’améliorer vos résultats sur </w:t>
      </w:r>
      <w:proofErr w:type="spellStart"/>
      <w:r w:rsidRPr="005330F7">
        <w:t>Facebook</w:t>
      </w:r>
      <w:proofErr w:type="spellEnd"/>
      <w:r w:rsidRPr="005330F7">
        <w:t>.</w:t>
      </w:r>
    </w:p>
    <w:p w:rsidR="00982DDD" w:rsidRDefault="00982DDD"/>
    <w:p w:rsidR="00982DDD" w:rsidRDefault="00982DDD">
      <w:r>
        <w:t>Définir une stratégie webmarketing </w:t>
      </w:r>
      <w:proofErr w:type="gramStart"/>
      <w:r>
        <w:t>:</w:t>
      </w:r>
      <w:proofErr w:type="gramEnd"/>
      <w:r>
        <w:br/>
      </w:r>
      <w:hyperlink r:id="rId7" w:history="1">
        <w:r w:rsidRPr="002A4399">
          <w:rPr>
            <w:rStyle w:val="Lienhypertexte"/>
          </w:rPr>
          <w:t>http://www.alesiacom.com/blog/comment-definir-une-strategie-webmarketing</w:t>
        </w:r>
      </w:hyperlink>
    </w:p>
    <w:p w:rsidR="00982DDD" w:rsidRDefault="007921F0">
      <w:hyperlink r:id="rId8" w:history="1">
        <w:r w:rsidR="00982DDD" w:rsidRPr="002A4399">
          <w:rPr>
            <w:rStyle w:val="Lienhypertexte"/>
          </w:rPr>
          <w:t>http://www.webmarketing-com.com/webmarketing/social-media/facebook/</w:t>
        </w:r>
      </w:hyperlink>
    </w:p>
    <w:p w:rsidR="00982DDD" w:rsidRDefault="00982DDD"/>
    <w:p w:rsidR="00982DDD" w:rsidRDefault="00982DDD" w:rsidP="00982DDD">
      <w:pPr>
        <w:pBdr>
          <w:bottom w:val="single" w:sz="6" w:space="1" w:color="auto"/>
        </w:pBdr>
      </w:pPr>
      <w:r w:rsidRPr="00982DDD">
        <w:rPr>
          <w:b/>
          <w:bCs/>
        </w:rPr>
        <w:t xml:space="preserve">Les sites de curation et de social </w:t>
      </w:r>
      <w:proofErr w:type="spellStart"/>
      <w:r w:rsidRPr="00982DDD">
        <w:rPr>
          <w:b/>
          <w:bCs/>
        </w:rPr>
        <w:t>bookmarking</w:t>
      </w:r>
      <w:proofErr w:type="spellEnd"/>
      <w:r w:rsidRPr="00982DDD">
        <w:rPr>
          <w:b/>
          <w:bCs/>
        </w:rPr>
        <w:t xml:space="preserve"> :</w:t>
      </w:r>
      <w:r>
        <w:t xml:space="preserve"> </w:t>
      </w:r>
      <w:r w:rsidRPr="00982DDD">
        <w:t>Ces sites permettent de trouver du contenu pertinent et de partager ses sites favoris, ses bons plans…</w:t>
      </w:r>
      <w:r>
        <w:br/>
      </w:r>
      <w:r w:rsidRPr="00982DDD">
        <w:t xml:space="preserve">Les leaders sont </w:t>
      </w:r>
      <w:proofErr w:type="spellStart"/>
      <w:r w:rsidRPr="00982DDD">
        <w:t>ScoopIt</w:t>
      </w:r>
      <w:proofErr w:type="spellEnd"/>
      <w:r w:rsidRPr="00982DDD">
        <w:t xml:space="preserve">, </w:t>
      </w:r>
      <w:proofErr w:type="spellStart"/>
      <w:r w:rsidRPr="00982DDD">
        <w:t>Paperli</w:t>
      </w:r>
      <w:proofErr w:type="spellEnd"/>
      <w:r w:rsidRPr="00982DDD">
        <w:t xml:space="preserve">… ils permettent de trouver du contenu, d’ajouter ses </w:t>
      </w:r>
      <w:proofErr w:type="gramStart"/>
      <w:r w:rsidRPr="00982DDD">
        <w:t>commentaires</w:t>
      </w:r>
      <w:proofErr w:type="gramEnd"/>
      <w:r w:rsidRPr="00982DDD">
        <w:t>…</w:t>
      </w:r>
      <w:r>
        <w:br/>
      </w:r>
      <w:r w:rsidRPr="00982DDD">
        <w:t xml:space="preserve">Cela peut être des social </w:t>
      </w:r>
      <w:proofErr w:type="spellStart"/>
      <w:r w:rsidRPr="00982DDD">
        <w:t>bookmarking</w:t>
      </w:r>
      <w:proofErr w:type="spellEnd"/>
      <w:r w:rsidRPr="00982DDD">
        <w:t xml:space="preserve"> purs (ex: </w:t>
      </w:r>
      <w:proofErr w:type="spellStart"/>
      <w:r w:rsidRPr="00982DDD">
        <w:t>Delicious</w:t>
      </w:r>
      <w:proofErr w:type="spellEnd"/>
      <w:r w:rsidRPr="00982DDD">
        <w:t xml:space="preserve">…) ou des sites de partages de bon plans (par exemple via des avis sur une carte </w:t>
      </w:r>
      <w:proofErr w:type="gramStart"/>
      <w:r w:rsidRPr="00982DDD">
        <w:t>sur  )</w:t>
      </w:r>
      <w:proofErr w:type="gramEnd"/>
      <w:r w:rsidRPr="00982DDD">
        <w:t>.</w:t>
      </w:r>
      <w:r>
        <w:t xml:space="preserve"> </w:t>
      </w:r>
      <w:hyperlink r:id="rId9" w:history="1">
        <w:r w:rsidRPr="002A4399">
          <w:rPr>
            <w:rStyle w:val="Lienhypertexte"/>
          </w:rPr>
          <w:t>http://www.conseilsmarketing.com/e-marketing/les-37-strategies-webmarketing-incontournables-de-2008</w:t>
        </w:r>
      </w:hyperlink>
      <w:r>
        <w:t xml:space="preserve"> </w:t>
      </w:r>
    </w:p>
    <w:p w:rsidR="00367397" w:rsidRPr="00982DDD" w:rsidRDefault="00367397" w:rsidP="00982DDD">
      <w:pPr>
        <w:pBdr>
          <w:bottom w:val="single" w:sz="6" w:space="1" w:color="auto"/>
        </w:pBdr>
      </w:pPr>
    </w:p>
    <w:p w:rsidR="00367397" w:rsidRDefault="00367397"/>
    <w:p w:rsidR="00367397" w:rsidRDefault="007921F0">
      <w:hyperlink r:id="rId10" w:history="1">
        <w:r w:rsidR="00367397" w:rsidRPr="002A4399">
          <w:rPr>
            <w:rStyle w:val="Lienhypertexte"/>
          </w:rPr>
          <w:t>http://www.webmarketing-com.com/webmarketing/social-media/facebook/</w:t>
        </w:r>
      </w:hyperlink>
    </w:p>
    <w:p w:rsidR="00367397" w:rsidRDefault="007921F0">
      <w:hyperlink r:id="rId11" w:history="1">
        <w:r w:rsidR="00367397" w:rsidRPr="002A4399">
          <w:rPr>
            <w:rStyle w:val="Lienhypertexte"/>
          </w:rPr>
          <w:t>https://www.storytelling.fr/strategie-webmarketing-facebook/</w:t>
        </w:r>
      </w:hyperlink>
    </w:p>
    <w:p w:rsidR="00367397" w:rsidRDefault="007921F0">
      <w:pPr>
        <w:pBdr>
          <w:bottom w:val="single" w:sz="6" w:space="1" w:color="auto"/>
        </w:pBdr>
      </w:pPr>
      <w:hyperlink r:id="rId12" w:history="1">
        <w:r w:rsidR="00367397" w:rsidRPr="002A4399">
          <w:rPr>
            <w:rStyle w:val="Lienhypertexte"/>
          </w:rPr>
          <w:t>http://rdemarketing.fr/marketing-via-facebook/</w:t>
        </w:r>
      </w:hyperlink>
    </w:p>
    <w:p w:rsidR="00A02824" w:rsidRDefault="00A02824">
      <w:pPr>
        <w:pBdr>
          <w:bottom w:val="single" w:sz="6" w:space="1" w:color="auto"/>
        </w:pBdr>
      </w:pPr>
    </w:p>
    <w:p w:rsidR="00A02824" w:rsidRDefault="00A02824">
      <w:r>
        <w:t>Exemple concurrent :</w:t>
      </w:r>
    </w:p>
    <w:p w:rsidR="00A02824" w:rsidRPr="00695C60" w:rsidRDefault="007921F0">
      <w:pPr>
        <w:rPr>
          <w:b/>
        </w:rPr>
      </w:pPr>
      <w:hyperlink r:id="rId13" w:history="1">
        <w:r w:rsidR="00A02824" w:rsidRPr="002A4399">
          <w:rPr>
            <w:rStyle w:val="Lienhypertexte"/>
          </w:rPr>
          <w:t>http://www.maisonsiba.fr/faire-construire-on-quinquagenaire/</w:t>
        </w:r>
      </w:hyperlink>
      <w:r w:rsidR="00A02824">
        <w:br/>
      </w:r>
      <w:hyperlink r:id="rId14" w:history="1">
        <w:r w:rsidR="00A02824" w:rsidRPr="00695C60">
          <w:rPr>
            <w:rStyle w:val="Lienhypertexte"/>
            <w:b/>
          </w:rPr>
          <w:t>https://www.facebook.com/MAISONSIBA/</w:t>
        </w:r>
      </w:hyperlink>
    </w:p>
    <w:p w:rsidR="00A02824" w:rsidRPr="00695C60" w:rsidRDefault="007921F0">
      <w:pPr>
        <w:rPr>
          <w:b/>
        </w:rPr>
      </w:pPr>
      <w:hyperlink r:id="rId15" w:history="1">
        <w:r w:rsidR="00A02824" w:rsidRPr="002A4399">
          <w:rPr>
            <w:rStyle w:val="Lienhypertexte"/>
          </w:rPr>
          <w:t>http://www.le-partenaire.fr/actualites/financieres/comment-emprunter-lorsqu-on-est-quinquagenaire-</w:t>
        </w:r>
      </w:hyperlink>
      <w:r w:rsidR="00A02824">
        <w:br/>
      </w:r>
      <w:hyperlink r:id="rId16" w:history="1">
        <w:r w:rsidR="00A02824" w:rsidRPr="00695C60">
          <w:rPr>
            <w:rStyle w:val="Lienhypertexte"/>
            <w:b/>
          </w:rPr>
          <w:t>https://www.facebook.com/lepartenaire.fr</w:t>
        </w:r>
      </w:hyperlink>
    </w:p>
    <w:p w:rsidR="00A02824" w:rsidRDefault="007921F0">
      <w:hyperlink r:id="rId17" w:history="1">
        <w:r w:rsidR="00A02824" w:rsidRPr="002A4399">
          <w:rPr>
            <w:rStyle w:val="Lienhypertexte"/>
          </w:rPr>
          <w:t>http://www.immobilier-danger.com/A-chaque-age-son-credit-immobilier-808.html</w:t>
        </w:r>
      </w:hyperlink>
      <w:r w:rsidR="00A02824">
        <w:br/>
      </w:r>
    </w:p>
    <w:p w:rsidR="0065659F" w:rsidRDefault="007921F0">
      <w:hyperlink r:id="rId18" w:history="1">
        <w:r w:rsidR="0065659F" w:rsidRPr="002A4399">
          <w:rPr>
            <w:rStyle w:val="Lienhypertexte"/>
          </w:rPr>
          <w:t>https://www.facebook.com/credit.logement/posts/1053653221328739</w:t>
        </w:r>
      </w:hyperlink>
    </w:p>
    <w:p w:rsidR="0065659F" w:rsidRDefault="0065659F">
      <w:r w:rsidRPr="0065659F">
        <w:t>http://www.lapageimmo.fr/lemprunt-quinquagenaire-facile</w:t>
      </w:r>
      <w:r w:rsidR="00876A4A">
        <w:t>/</w:t>
      </w:r>
      <w:r w:rsidR="00876A4A">
        <w:br/>
      </w:r>
      <w:hyperlink r:id="rId19" w:history="1">
        <w:r w:rsidR="00876A4A" w:rsidRPr="002A4399">
          <w:rPr>
            <w:rStyle w:val="Lienhypertexte"/>
          </w:rPr>
          <w:t>https://www.facebook.com/pages/La-Page-Immo/313028098850832</w:t>
        </w:r>
      </w:hyperlink>
    </w:p>
    <w:p w:rsidR="00876A4A" w:rsidRDefault="00876A4A"/>
    <w:p w:rsidR="00B951EA" w:rsidRDefault="007921F0">
      <w:hyperlink r:id="rId20" w:history="1">
        <w:r w:rsidR="00B951EA" w:rsidRPr="002A4399">
          <w:rPr>
            <w:rStyle w:val="Lienhypertexte"/>
          </w:rPr>
          <w:t>https://www.facebook.com/lacledufinancement/</w:t>
        </w:r>
      </w:hyperlink>
    </w:p>
    <w:p w:rsidR="00B951EA" w:rsidRDefault="00B951EA"/>
    <w:p w:rsidR="00695C60" w:rsidRDefault="00695C60">
      <w:r>
        <w:t>Prêt arnaque </w:t>
      </w:r>
      <w:proofErr w:type="gramStart"/>
      <w:r>
        <w:t>:</w:t>
      </w:r>
      <w:proofErr w:type="gramEnd"/>
      <w:r>
        <w:br/>
      </w:r>
      <w:hyperlink r:id="rId21" w:history="1">
        <w:r w:rsidRPr="002A4399">
          <w:rPr>
            <w:rStyle w:val="Lienhypertexte"/>
          </w:rPr>
          <w:t>http://jboehler.canalblog.com/archives/2012/12/30/26026367.html</w:t>
        </w:r>
      </w:hyperlink>
      <w:r w:rsidR="00B951EA">
        <w:br/>
      </w:r>
      <w:hyperlink r:id="rId22" w:history="1">
        <w:r w:rsidRPr="002A4399">
          <w:rPr>
            <w:rStyle w:val="Lienhypertexte"/>
          </w:rPr>
          <w:t>http://arnaqueinternet.com/arnaque_sur_le_web/arnaque-au-credit-au-pret-d-argent/</w:t>
        </w:r>
      </w:hyperlink>
    </w:p>
    <w:p w:rsidR="00B951EA" w:rsidRDefault="00B951EA"/>
    <w:p w:rsidR="00B951EA" w:rsidRPr="00B951EA" w:rsidRDefault="00B951EA">
      <w:pPr>
        <w:rPr>
          <w:b/>
        </w:rPr>
      </w:pPr>
      <w:r w:rsidRPr="00B951EA">
        <w:rPr>
          <w:b/>
        </w:rPr>
        <w:t>Réseaux sociaux séniors :</w:t>
      </w:r>
    </w:p>
    <w:p w:rsidR="00B951EA" w:rsidRDefault="007921F0">
      <w:hyperlink r:id="rId23" w:history="1">
        <w:r w:rsidR="00B951EA" w:rsidRPr="002A4399">
          <w:rPr>
            <w:rStyle w:val="Lienhypertexte"/>
          </w:rPr>
          <w:t>http://www.silvereco.fr/barometre-cogedim-55-pres-de-2-seniors-sur-3-utilisent-internet/3155851</w:t>
        </w:r>
      </w:hyperlink>
    </w:p>
    <w:p w:rsidR="00B951EA" w:rsidRDefault="007921F0">
      <w:hyperlink r:id="rId24" w:history="1">
        <w:r w:rsidR="00B951EA" w:rsidRPr="002A4399">
          <w:rPr>
            <w:rStyle w:val="Lienhypertexte"/>
          </w:rPr>
          <w:t>http://www.communaute-senior.com/</w:t>
        </w:r>
      </w:hyperlink>
    </w:p>
    <w:p w:rsidR="00B951EA" w:rsidRDefault="007921F0">
      <w:hyperlink r:id="rId25" w:history="1">
        <w:r w:rsidR="00B951EA" w:rsidRPr="002A4399">
          <w:rPr>
            <w:rStyle w:val="Lienhypertexte"/>
          </w:rPr>
          <w:t>http://blog.bazile.fr/2016/01/06/les-seniors-sont-de-plus-en-plus-nombreux-sur-les-reseaux-sociaux/</w:t>
        </w:r>
      </w:hyperlink>
    </w:p>
    <w:p w:rsidR="00B951EA" w:rsidRDefault="007921F0">
      <w:hyperlink r:id="rId26" w:history="1">
        <w:r w:rsidR="00B951EA" w:rsidRPr="002A4399">
          <w:rPr>
            <w:rStyle w:val="Lienhypertexte"/>
          </w:rPr>
          <w:t>http://www.womenology.fr/comportement-des-femmes/quel-est-le-reseau-social-prefere-des-digital-seniors/</w:t>
        </w:r>
      </w:hyperlink>
    </w:p>
    <w:p w:rsidR="00D06161" w:rsidRDefault="007921F0">
      <w:hyperlink r:id="rId27" w:history="1">
        <w:r w:rsidR="00D06161" w:rsidRPr="002A4399">
          <w:rPr>
            <w:rStyle w:val="Lienhypertexte"/>
          </w:rPr>
          <w:t>https://mcr.asso.fr/vivre-sa-retraite/tech-net/seniors-et-reseaux-sociaux/</w:t>
        </w:r>
      </w:hyperlink>
    </w:p>
    <w:p w:rsidR="00B951EA" w:rsidRDefault="007921F0">
      <w:hyperlink r:id="rId28" w:history="1">
        <w:r w:rsidR="00B951EA" w:rsidRPr="002A4399">
          <w:rPr>
            <w:rStyle w:val="Lienhypertexte"/>
          </w:rPr>
          <w:t>http://www.habitatpresto.com/interieur/accessibilite/676-accessibilite-credit-impot</w:t>
        </w:r>
      </w:hyperlink>
    </w:p>
    <w:p w:rsidR="00B951EA" w:rsidRDefault="007921F0">
      <w:hyperlink r:id="rId29" w:history="1">
        <w:r w:rsidR="00B951EA" w:rsidRPr="002A4399">
          <w:rPr>
            <w:rStyle w:val="Lienhypertexte"/>
          </w:rPr>
          <w:t>http://www.lepoint.fr/high-tech-internet/seniors-et-inactifs-omnipresents-sur-les-reseaux-sociaux-15-12-2015-1990079_47.php</w:t>
        </w:r>
      </w:hyperlink>
    </w:p>
    <w:p w:rsidR="00B951EA" w:rsidRDefault="007921F0">
      <w:hyperlink r:id="rId30" w:history="1">
        <w:r w:rsidR="00B951EA" w:rsidRPr="002A4399">
          <w:rPr>
            <w:rStyle w:val="Lienhypertexte"/>
          </w:rPr>
          <w:t>http://www.silvereco.fr/internet-les-seniors-de-plus-en-plus-presents-et-actifs-sur-les-reseaux-sociaux/3153088</w:t>
        </w:r>
      </w:hyperlink>
    </w:p>
    <w:p w:rsidR="00B951EA" w:rsidRDefault="00B951EA"/>
    <w:p w:rsidR="00D06161" w:rsidRDefault="00D06161">
      <w:r>
        <w:t xml:space="preserve">Stratégie </w:t>
      </w:r>
      <w:proofErr w:type="spellStart"/>
      <w:r>
        <w:t>Facebook</w:t>
      </w:r>
      <w:proofErr w:type="spellEnd"/>
    </w:p>
    <w:p w:rsidR="00D06161" w:rsidRDefault="007921F0">
      <w:hyperlink r:id="rId31" w:history="1">
        <w:r w:rsidR="00D06161" w:rsidRPr="002A4399">
          <w:rPr>
            <w:rStyle w:val="Lienhypertexte"/>
          </w:rPr>
          <w:t>http://www.journaldunet.com/ebusiness/expert/61062/votre-strategie-facebook-en-10-points-cles.shtml</w:t>
        </w:r>
      </w:hyperlink>
    </w:p>
    <w:p w:rsidR="00D06161" w:rsidRPr="00D06161" w:rsidRDefault="007921F0">
      <w:pPr>
        <w:rPr>
          <w:b/>
        </w:rPr>
      </w:pPr>
      <w:hyperlink r:id="rId32" w:history="1">
        <w:r w:rsidR="00D06161" w:rsidRPr="00D06161">
          <w:rPr>
            <w:rStyle w:val="Lienhypertexte"/>
            <w:b/>
          </w:rPr>
          <w:t>http://deux.io/definir-strategie-reseaux-sociaux/</w:t>
        </w:r>
      </w:hyperlink>
    </w:p>
    <w:p w:rsidR="00D06161" w:rsidRDefault="007921F0">
      <w:hyperlink r:id="rId33" w:history="1">
        <w:r w:rsidR="00D06161" w:rsidRPr="002A4399">
          <w:rPr>
            <w:rStyle w:val="Lienhypertexte"/>
          </w:rPr>
          <w:t>http://lecubevert.fr/quelles-actions-mener-dans-la-mise-en-place-dune-strategie-digitale/</w:t>
        </w:r>
      </w:hyperlink>
    </w:p>
    <w:p w:rsidR="00D06161" w:rsidRDefault="007921F0">
      <w:hyperlink r:id="rId34" w:history="1">
        <w:r w:rsidR="00D06161" w:rsidRPr="002A4399">
          <w:rPr>
            <w:rStyle w:val="Lienhypertexte"/>
          </w:rPr>
          <w:t>http://lecubevert.fr/comment-reussir-une-campagne-marketing-sur-facebook/</w:t>
        </w:r>
      </w:hyperlink>
    </w:p>
    <w:p w:rsidR="00D06161" w:rsidRDefault="007921F0">
      <w:hyperlink r:id="rId35" w:history="1">
        <w:r w:rsidR="00D06161" w:rsidRPr="002A4399">
          <w:rPr>
            <w:rStyle w:val="Lienhypertexte"/>
          </w:rPr>
          <w:t>http://lecubevert.fr/mettre-en-place-une-strategie-social-media-efficace/</w:t>
        </w:r>
      </w:hyperlink>
      <w:r w:rsidR="00D06161">
        <w:t xml:space="preserve"> </w:t>
      </w:r>
    </w:p>
    <w:p w:rsidR="00D06161" w:rsidRDefault="007921F0">
      <w:hyperlink r:id="rId36" w:history="1">
        <w:r w:rsidR="00D06161" w:rsidRPr="002A4399">
          <w:rPr>
            <w:rStyle w:val="Lienhypertexte"/>
          </w:rPr>
          <w:t>http://www.journalducm.com/2015/02/24/5-tactiques-pour-aiguiser-votre-strategie-facebook-5790/</w:t>
        </w:r>
      </w:hyperlink>
    </w:p>
    <w:p w:rsidR="00D06161" w:rsidRDefault="007921F0">
      <w:hyperlink r:id="rId37" w:history="1">
        <w:r w:rsidR="00D06161" w:rsidRPr="002A4399">
          <w:rPr>
            <w:rStyle w:val="Lienhypertexte"/>
          </w:rPr>
          <w:t>https://guaranamarketing.com/batir-une-strategie-facebook-efficace/</w:t>
        </w:r>
      </w:hyperlink>
    </w:p>
    <w:p w:rsidR="00D06161" w:rsidRDefault="007921F0">
      <w:hyperlink r:id="rId38" w:history="1">
        <w:r w:rsidR="00D06161" w:rsidRPr="002A4399">
          <w:rPr>
            <w:rStyle w:val="Lienhypertexte"/>
          </w:rPr>
          <w:t>http://laboiteadonuts.fr/strategie-reseaux-sociaux/</w:t>
        </w:r>
      </w:hyperlink>
    </w:p>
    <w:p w:rsidR="00D06161" w:rsidRDefault="007921F0">
      <w:hyperlink r:id="rId39" w:history="1">
        <w:r w:rsidR="00D06161" w:rsidRPr="002A4399">
          <w:rPr>
            <w:rStyle w:val="Lienhypertexte"/>
          </w:rPr>
          <w:t>https://blog.hootsuite.com/fr/comment-creer-une-strategie-des-medias-sociaux-en-6-etapes/</w:t>
        </w:r>
      </w:hyperlink>
    </w:p>
    <w:p w:rsidR="00D06161" w:rsidRDefault="007921F0">
      <w:hyperlink r:id="rId40" w:history="1">
        <w:r w:rsidR="00D06161" w:rsidRPr="002A4399">
          <w:rPr>
            <w:rStyle w:val="Lienhypertexte"/>
          </w:rPr>
          <w:t>http://www.powertrafic.fr/community-management-twitter-facebook/</w:t>
        </w:r>
      </w:hyperlink>
    </w:p>
    <w:p w:rsidR="00D06161" w:rsidRDefault="00D06161">
      <w:r>
        <w:t>Créer sa stratégie</w:t>
      </w:r>
    </w:p>
    <w:p w:rsidR="00D06161" w:rsidRDefault="007921F0">
      <w:hyperlink r:id="rId41" w:history="1">
        <w:r w:rsidR="00D06161" w:rsidRPr="002A4399">
          <w:rPr>
            <w:rStyle w:val="Lienhypertexte"/>
          </w:rPr>
          <w:t>http://www.emarketinglicious.fr/social-media/formation-reseaux-sociaux-creer-strategie-social-media</w:t>
        </w:r>
      </w:hyperlink>
    </w:p>
    <w:p w:rsidR="00D06161" w:rsidRDefault="007921F0">
      <w:hyperlink r:id="rId42" w:history="1">
        <w:r w:rsidR="008D7AC8" w:rsidRPr="002A4399">
          <w:rPr>
            <w:rStyle w:val="Lienhypertexte"/>
          </w:rPr>
          <w:t>http://socialmediapro.fr/medias-sociaux-et-btob-une-strategie-gagnante/</w:t>
        </w:r>
      </w:hyperlink>
    </w:p>
    <w:p w:rsidR="008D7AC8" w:rsidRDefault="007921F0">
      <w:hyperlink r:id="rId43" w:history="1">
        <w:r w:rsidR="008D7AC8" w:rsidRPr="002A4399">
          <w:rPr>
            <w:rStyle w:val="Lienhypertexte"/>
          </w:rPr>
          <w:t>http://fr.slideshare.net/Sudvendeetourisme/atelier-numrique-crer-sa-stratgie-facebook</w:t>
        </w:r>
      </w:hyperlink>
    </w:p>
    <w:p w:rsidR="008D7AC8" w:rsidRDefault="007921F0">
      <w:hyperlink r:id="rId44" w:history="1">
        <w:r w:rsidR="008D7AC8" w:rsidRPr="002A4399">
          <w:rPr>
            <w:rStyle w:val="Lienhypertexte"/>
          </w:rPr>
          <w:t>http://fr.slideshare.net/fredericbernier12/facebook-comment-dfinir-sa-stratgie-pour-acqurir-et-fidliser-ses-clients?qid=0fb73758-15ef-4c07-8ff1-76ad17ca511d&amp;v=&amp;b=&amp;from_search=3</w:t>
        </w:r>
      </w:hyperlink>
    </w:p>
    <w:p w:rsidR="008D7AC8" w:rsidRDefault="007921F0">
      <w:hyperlink r:id="rId45" w:history="1">
        <w:r w:rsidR="008D7AC8" w:rsidRPr="002A4399">
          <w:rPr>
            <w:rStyle w:val="Lienhypertexte"/>
          </w:rPr>
          <w:t>http://fr.slideshare.net/SamuelRobert2/questce-que-facebook?qid=0fb73758-15ef-4c07-8ff1-76ad17ca511d&amp;v=&amp;b=&amp;from_search=1</w:t>
        </w:r>
      </w:hyperlink>
    </w:p>
    <w:p w:rsidR="008D7AC8" w:rsidRDefault="007921F0">
      <w:hyperlink r:id="rId46" w:history="1">
        <w:r w:rsidR="008D7AC8" w:rsidRPr="002A4399">
          <w:rPr>
            <w:rStyle w:val="Lienhypertexte"/>
          </w:rPr>
          <w:t>http://fr.slideshare.net/TomMaccario/optimisez-votre-stratgie-marketing-sur-facebook?qid=0fb73758-15ef-4c07-8ff1-76ad17ca511d&amp;v=&amp;b=&amp;from_search=6</w:t>
        </w:r>
      </w:hyperlink>
    </w:p>
    <w:p w:rsidR="008D7AC8" w:rsidRDefault="007921F0">
      <w:hyperlink r:id="rId47" w:history="1">
        <w:r w:rsidR="008D7AC8" w:rsidRPr="002A4399">
          <w:rPr>
            <w:rStyle w:val="Lienhypertexte"/>
          </w:rPr>
          <w:t>http://fr.slideshare.net/Altics/lb-facebook-slideshare?qid=0fb73758-15ef-4c07-8ff1-76ad17ca511d&amp;v=&amp;b=&amp;from_search=9</w:t>
        </w:r>
      </w:hyperlink>
    </w:p>
    <w:p w:rsidR="008D7AC8" w:rsidRDefault="008D7AC8"/>
    <w:p w:rsidR="008D7AC8" w:rsidRDefault="008D7AC8">
      <w:r>
        <w:t>Curation :</w:t>
      </w:r>
    </w:p>
    <w:p w:rsidR="008D7AC8" w:rsidRDefault="007921F0">
      <w:hyperlink r:id="rId48" w:history="1">
        <w:r w:rsidR="008D7AC8" w:rsidRPr="002A4399">
          <w:rPr>
            <w:rStyle w:val="Lienhypertexte"/>
          </w:rPr>
          <w:t>http://www.lafabriquedeblogs.com/blogue/comment-faire-de-la-curation-de-contenus-sur-son-site/</w:t>
        </w:r>
      </w:hyperlink>
    </w:p>
    <w:p w:rsidR="008D7AC8" w:rsidRDefault="007921F0">
      <w:hyperlink r:id="rId49" w:history="1">
        <w:r w:rsidR="008D7AC8" w:rsidRPr="002A4399">
          <w:rPr>
            <w:rStyle w:val="Lienhypertexte"/>
          </w:rPr>
          <w:t>http://www.definitions-marketing.com/definition/curation/</w:t>
        </w:r>
      </w:hyperlink>
    </w:p>
    <w:p w:rsidR="008D7AC8" w:rsidRDefault="007921F0">
      <w:hyperlink r:id="rId50" w:history="1">
        <w:r w:rsidR="008D7AC8" w:rsidRPr="002A4399">
          <w:rPr>
            <w:rStyle w:val="Lienhypertexte"/>
          </w:rPr>
          <w:t>https://www.sitew.com/Guide/Curation-de-contenu-comment-faire</w:t>
        </w:r>
      </w:hyperlink>
    </w:p>
    <w:p w:rsidR="008D7AC8" w:rsidRDefault="007921F0">
      <w:hyperlink r:id="rId51" w:history="1">
        <w:r w:rsidR="008D7AC8" w:rsidRPr="002A4399">
          <w:rPr>
            <w:rStyle w:val="Lienhypertexte"/>
          </w:rPr>
          <w:t>https://www.dialogfeed.com/fr/7-conseils-pour-une-curation-de-contenu-efficace-et-efficiente/</w:t>
        </w:r>
      </w:hyperlink>
    </w:p>
    <w:p w:rsidR="008D7AC8" w:rsidRDefault="007921F0">
      <w:hyperlink r:id="rId52" w:history="1">
        <w:r w:rsidR="008D7AC8" w:rsidRPr="002A4399">
          <w:rPr>
            <w:rStyle w:val="Lienhypertexte"/>
          </w:rPr>
          <w:t>https://sawisms.wordpress.com/2016/05/25/la-curation-de-contenu-quelques-outils-pour-sy-retrouver/</w:t>
        </w:r>
      </w:hyperlink>
    </w:p>
    <w:p w:rsidR="008D7AC8" w:rsidRDefault="008D7AC8"/>
    <w:p w:rsidR="00D06161" w:rsidRDefault="00D06161"/>
    <w:p w:rsidR="00312D39" w:rsidRDefault="00312D39"/>
    <w:p w:rsidR="00D0059A" w:rsidRPr="00312D39" w:rsidRDefault="00312D39">
      <w:pPr>
        <w:rPr>
          <w:rFonts w:ascii="Ubuntu" w:hAnsi="Ubuntu"/>
          <w:color w:val="E25046"/>
          <w:sz w:val="32"/>
          <w:szCs w:val="32"/>
        </w:rPr>
      </w:pPr>
      <w:r w:rsidRPr="00312D39">
        <w:rPr>
          <w:rFonts w:ascii="Ubuntu" w:hAnsi="Ubuntu"/>
          <w:color w:val="E25046"/>
          <w:sz w:val="32"/>
          <w:szCs w:val="32"/>
        </w:rPr>
        <w:t>Astuces</w:t>
      </w:r>
    </w:p>
    <w:p w:rsidR="00312D39" w:rsidRDefault="00577044" w:rsidP="00312D39">
      <w:r>
        <w:rPr>
          <w:b/>
        </w:rPr>
        <w:t xml:space="preserve">2 administrateurs pour la page : </w:t>
      </w:r>
      <w:r w:rsidR="009E3026" w:rsidRPr="00577044">
        <w:rPr>
          <w:b/>
        </w:rPr>
        <w:t xml:space="preserve">Guide marketing </w:t>
      </w:r>
      <w:proofErr w:type="spellStart"/>
      <w:r w:rsidR="009E3026" w:rsidRPr="00577044">
        <w:rPr>
          <w:b/>
        </w:rPr>
        <w:t>Facebook</w:t>
      </w:r>
      <w:proofErr w:type="spellEnd"/>
      <w:r w:rsidR="009E3026" w:rsidRPr="00577044">
        <w:rPr>
          <w:b/>
        </w:rPr>
        <w:t xml:space="preserve"> (AW - veille) </w:t>
      </w:r>
      <w:proofErr w:type="gramStart"/>
      <w:r w:rsidR="009E3026" w:rsidRPr="00577044">
        <w:rPr>
          <w:b/>
        </w:rPr>
        <w:t>:</w:t>
      </w:r>
      <w:proofErr w:type="gramEnd"/>
      <w:r w:rsidR="009E3026" w:rsidRPr="00577044">
        <w:rPr>
          <w:b/>
        </w:rPr>
        <w:br/>
      </w:r>
      <w:r w:rsidR="00312D39" w:rsidRPr="00312D39">
        <w:t>Désignez maintenant un 2e administrateur pour votre page. Il peut arriver</w:t>
      </w:r>
      <w:r w:rsidR="00312D39">
        <w:t xml:space="preserve"> </w:t>
      </w:r>
      <w:r w:rsidR="00312D39" w:rsidRPr="00312D39">
        <w:t xml:space="preserve">que votre profil utilisateur soit banni par </w:t>
      </w:r>
      <w:proofErr w:type="spellStart"/>
      <w:r w:rsidR="00312D39" w:rsidRPr="00312D39">
        <w:t>Facebook</w:t>
      </w:r>
      <w:proofErr w:type="spellEnd"/>
      <w:r w:rsidR="00312D39" w:rsidRPr="00312D39">
        <w:t xml:space="preserve"> pour une raison ou une</w:t>
      </w:r>
      <w:r w:rsidR="00312D39">
        <w:t xml:space="preserve"> </w:t>
      </w:r>
      <w:r w:rsidR="00312D39" w:rsidRPr="00312D39">
        <w:t>autre. En ajoutant un 2e administrateur, vous vous assurez que votre page</w:t>
      </w:r>
      <w:r w:rsidR="00312D39">
        <w:t xml:space="preserve"> </w:t>
      </w:r>
      <w:r w:rsidR="00312D39" w:rsidRPr="00312D39">
        <w:t>ne sera jamais perdue faute de propriétaire de page. Disposer de plusieurs</w:t>
      </w:r>
      <w:r w:rsidR="00312D39">
        <w:t xml:space="preserve"> </w:t>
      </w:r>
      <w:r w:rsidR="00312D39" w:rsidRPr="00312D39">
        <w:t xml:space="preserve">administrateurs (de confiance) permet de travailler </w:t>
      </w:r>
      <w:proofErr w:type="spellStart"/>
      <w:r w:rsidR="00312D39" w:rsidRPr="00312D39">
        <w:t>collaborativement</w:t>
      </w:r>
      <w:proofErr w:type="spellEnd"/>
      <w:r w:rsidR="00312D39" w:rsidRPr="00312D39">
        <w:t xml:space="preserve"> sur la</w:t>
      </w:r>
      <w:r w:rsidR="00312D39">
        <w:t xml:space="preserve"> </w:t>
      </w:r>
      <w:r w:rsidR="00312D39" w:rsidRPr="00312D39">
        <w:t>page.</w:t>
      </w:r>
    </w:p>
    <w:p w:rsidR="00577044" w:rsidRDefault="00577044" w:rsidP="00312D39">
      <w:r w:rsidRPr="00577044">
        <w:rPr>
          <w:b/>
        </w:rPr>
        <w:t>Demander à ses fans de booster les publications :</w:t>
      </w:r>
      <w:r>
        <w:br/>
      </w:r>
      <w:r w:rsidRPr="00577044">
        <w:t> Il suffit parfois de demander pour booster votre audience. EDIT : attention cependant désormais les publications incitant trop fortement à aimer un post ou attirant le clic avec des titres racoleurs sont désormais pénalisé</w:t>
      </w:r>
      <w:r>
        <w:t>e</w:t>
      </w:r>
      <w:r w:rsidRPr="00577044">
        <w:t xml:space="preserve">s par </w:t>
      </w:r>
      <w:proofErr w:type="spellStart"/>
      <w:r w:rsidRPr="00577044">
        <w:t>Facebook</w:t>
      </w:r>
      <w:proofErr w:type="spellEnd"/>
      <w:r>
        <w:t>.</w:t>
      </w:r>
    </w:p>
    <w:p w:rsidR="0049237F" w:rsidRDefault="00577044" w:rsidP="00312D39">
      <w:r w:rsidRPr="00577044">
        <w:rPr>
          <w:b/>
          <w:bCs/>
        </w:rPr>
        <w:t>Dans les types de publication qui fonctionnent généralement bien :</w:t>
      </w:r>
      <w:r w:rsidRPr="00577044">
        <w:t xml:space="preserve"> les citations </w:t>
      </w:r>
      <w:proofErr w:type="spellStart"/>
      <w:r w:rsidRPr="00577044">
        <w:t>inspirationnelles</w:t>
      </w:r>
      <w:proofErr w:type="spellEnd"/>
      <w:r w:rsidRPr="00577044">
        <w:t xml:space="preserve"> (« La vie ne vaut vraiment d’être vécue sans amour » W. Churchill), les textes à trous (ex : « Si je mange des </w:t>
      </w:r>
      <w:proofErr w:type="spellStart"/>
      <w:r w:rsidRPr="00577044">
        <w:t>Smarties</w:t>
      </w:r>
      <w:proofErr w:type="spellEnd"/>
      <w:r w:rsidRPr="00577044">
        <w:t>, je suis _______. Complétez ». Attention aux dérapages de la communauté cependant souvent plus créative qu’on le voudrait), les publications contenant les mots « gagnez », « gagnant », « concours » ou « cadeau ». Vous l’aurez compris, les offres spéciales, cadeaux, réductions, concours fonctionnent généralement bien.</w:t>
      </w:r>
    </w:p>
    <w:p w:rsidR="00DF6C50" w:rsidRPr="00DF6C50" w:rsidRDefault="0049237F">
      <w:pPr>
        <w:rPr>
          <w:b/>
        </w:rPr>
      </w:pPr>
      <w:r>
        <w:br w:type="page"/>
      </w:r>
      <w:r w:rsidR="00DF6C50" w:rsidRPr="00DF6C50">
        <w:rPr>
          <w:b/>
        </w:rPr>
        <w:t>Développer sa communauté</w:t>
      </w:r>
    </w:p>
    <w:p w:rsidR="009B6891" w:rsidRDefault="00DF6C50">
      <w:r w:rsidRPr="00DF6C50">
        <w:t xml:space="preserve">http://www.webmarketing-conseil.fr/comment-developper-votre-fanpage-facebook/ </w:t>
      </w:r>
      <w:r w:rsidR="009B6891">
        <w:br w:type="page"/>
      </w:r>
    </w:p>
    <w:p w:rsidR="0049237F" w:rsidRDefault="0049237F"/>
    <w:p w:rsidR="00577044" w:rsidRDefault="007921F0" w:rsidP="00312D39">
      <w:hyperlink r:id="rId53" w:history="1">
        <w:r w:rsidR="0049237F" w:rsidRPr="005558B9">
          <w:rPr>
            <w:rStyle w:val="Lienhypertexte"/>
          </w:rPr>
          <w:t>http://www.pellerin-formation.com/2016/08/16/7-conseils-de-community-manager-pour-reussir-son-live-video-sur-facebook/</w:t>
        </w:r>
      </w:hyperlink>
    </w:p>
    <w:p w:rsidR="0049237F" w:rsidRDefault="007921F0" w:rsidP="00312D39">
      <w:hyperlink r:id="rId54" w:history="1">
        <w:r w:rsidR="0049237F" w:rsidRPr="005558B9">
          <w:rPr>
            <w:rStyle w:val="Lienhypertexte"/>
          </w:rPr>
          <w:t>http://www.pellerin-formation.com/2016/08/22/les-dernieres-fonctionnalites-social-media-pour-le-community-manager-au-22-aout-2016/</w:t>
        </w:r>
      </w:hyperlink>
    </w:p>
    <w:p w:rsidR="0049237F" w:rsidRDefault="007921F0" w:rsidP="00312D39">
      <w:hyperlink r:id="rId55" w:history="1">
        <w:r w:rsidR="0049237F" w:rsidRPr="0049237F">
          <w:rPr>
            <w:rStyle w:val="Lienhypertexte"/>
            <w:highlight w:val="yellow"/>
          </w:rPr>
          <w:t>http://www.webmarketing-conseil.fr/comment-developper-votre-fanpage-facebook/</w:t>
        </w:r>
      </w:hyperlink>
    </w:p>
    <w:p w:rsidR="0049237F" w:rsidRDefault="007921F0" w:rsidP="00312D39">
      <w:hyperlink r:id="rId56" w:history="1">
        <w:r w:rsidR="0049237F" w:rsidRPr="005558B9">
          <w:rPr>
            <w:rStyle w:val="Lienhypertexte"/>
          </w:rPr>
          <w:t>http://www.topito.com/top-timeline-facebook-originaux</w:t>
        </w:r>
      </w:hyperlink>
    </w:p>
    <w:p w:rsidR="0049237F" w:rsidRDefault="007921F0" w:rsidP="00312D39">
      <w:hyperlink r:id="rId57" w:history="1">
        <w:r w:rsidR="0049237F" w:rsidRPr="005558B9">
          <w:rPr>
            <w:rStyle w:val="Lienhypertexte"/>
          </w:rPr>
          <w:t>http://www.webmarketing-conseil.fr/dimension-images-facebook/</w:t>
        </w:r>
      </w:hyperlink>
    </w:p>
    <w:p w:rsidR="0049237F" w:rsidRDefault="007921F0" w:rsidP="00312D39">
      <w:hyperlink r:id="rId58" w:history="1">
        <w:r w:rsidR="0049237F" w:rsidRPr="005558B9">
          <w:rPr>
            <w:rStyle w:val="Lienhypertexte"/>
          </w:rPr>
          <w:t>http://www.emarketinglicious.fr/social-media/facebook-les-statuts-texte-obtiendraient-la-meilleure-portee</w:t>
        </w:r>
      </w:hyperlink>
    </w:p>
    <w:p w:rsidR="0049237F" w:rsidRDefault="007921F0" w:rsidP="00312D39">
      <w:hyperlink r:id="rId59" w:history="1">
        <w:r w:rsidR="0049237F" w:rsidRPr="005558B9">
          <w:rPr>
            <w:rStyle w:val="Lienhypertexte"/>
          </w:rPr>
          <w:t>http://www.webmarketing-conseil.fr/que-publier-sur-facebook-pour-toucher-plus-de-fans/</w:t>
        </w:r>
      </w:hyperlink>
    </w:p>
    <w:p w:rsidR="0049237F" w:rsidRDefault="007921F0" w:rsidP="00312D39">
      <w:hyperlink r:id="rId60" w:history="1">
        <w:r w:rsidR="0049237F" w:rsidRPr="005558B9">
          <w:rPr>
            <w:rStyle w:val="Lienhypertexte"/>
          </w:rPr>
          <w:t>http://www.webmarketing-conseil.fr/quel-meilleur-moment-publier-les-reseaux-sociaux/</w:t>
        </w:r>
      </w:hyperlink>
    </w:p>
    <w:p w:rsidR="0049237F" w:rsidRDefault="007921F0" w:rsidP="00312D39">
      <w:hyperlink r:id="rId61" w:history="1">
        <w:r w:rsidR="00E82564" w:rsidRPr="005558B9">
          <w:rPr>
            <w:rStyle w:val="Lienhypertexte"/>
          </w:rPr>
          <w:t>http://newpubmarketing.over-blog.fr/2016/04/web-3-bonnes-pratiques-pour-publier-sur-facebook-en-btob-et-btoc.html</w:t>
        </w:r>
      </w:hyperlink>
    </w:p>
    <w:p w:rsidR="00E82564" w:rsidRDefault="007921F0" w:rsidP="00312D39">
      <w:hyperlink r:id="rId62" w:history="1">
        <w:r w:rsidR="00E82564" w:rsidRPr="005558B9">
          <w:rPr>
            <w:rStyle w:val="Lienhypertexte"/>
          </w:rPr>
          <w:t>http://www.kap-numerique.com/bonnes-pratiques-facebook/</w:t>
        </w:r>
      </w:hyperlink>
    </w:p>
    <w:p w:rsidR="00E82564" w:rsidRDefault="007921F0" w:rsidP="00312D39">
      <w:hyperlink r:id="rId63" w:history="1">
        <w:r w:rsidR="00E82564" w:rsidRPr="005558B9">
          <w:rPr>
            <w:rStyle w:val="Lienhypertexte"/>
          </w:rPr>
          <w:t>http://blog.powebco.fr/10-bonnes-pratiques-pour-bien-communiquer-sur-facebook/</w:t>
        </w:r>
      </w:hyperlink>
    </w:p>
    <w:p w:rsidR="00E82564" w:rsidRDefault="007921F0" w:rsidP="00312D39">
      <w:hyperlink r:id="rId64" w:history="1">
        <w:r w:rsidR="00E82564" w:rsidRPr="005558B9">
          <w:rPr>
            <w:rStyle w:val="Lienhypertexte"/>
          </w:rPr>
          <w:t>https://fr-ca.facebook.com/business/learn/facebook-page-effective-posts</w:t>
        </w:r>
      </w:hyperlink>
    </w:p>
    <w:p w:rsidR="00E82564" w:rsidRDefault="007921F0" w:rsidP="00312D39">
      <w:hyperlink r:id="rId65" w:history="1">
        <w:r w:rsidR="00E82564" w:rsidRPr="005558B9">
          <w:rPr>
            <w:rStyle w:val="Lienhypertexte"/>
          </w:rPr>
          <w:t>http://www.webmarketing-com.com/2015/10/13/42134-comment-booster-sans-budget-sa-visibilite-sur-facebook-les-avis-de-16-professionnels-du-web</w:t>
        </w:r>
      </w:hyperlink>
    </w:p>
    <w:p w:rsidR="00E82564" w:rsidRDefault="00E82564" w:rsidP="00312D39"/>
    <w:p w:rsidR="00DF6C50" w:rsidRDefault="00DF6C50" w:rsidP="00312D39"/>
    <w:p w:rsidR="0049237F" w:rsidRPr="00DF6C50" w:rsidRDefault="00DF6C50" w:rsidP="00312D39">
      <w:pPr>
        <w:rPr>
          <w:b/>
        </w:rPr>
      </w:pPr>
      <w:r w:rsidRPr="00DF6C50">
        <w:rPr>
          <w:b/>
        </w:rPr>
        <w:t xml:space="preserve">Publicité </w:t>
      </w:r>
      <w:proofErr w:type="spellStart"/>
      <w:r w:rsidRPr="00DF6C50">
        <w:rPr>
          <w:b/>
        </w:rPr>
        <w:t>Facebook</w:t>
      </w:r>
      <w:proofErr w:type="spellEnd"/>
    </w:p>
    <w:p w:rsidR="0049237F" w:rsidRDefault="007921F0" w:rsidP="00312D39">
      <w:hyperlink r:id="rId66" w:history="1">
        <w:r w:rsidR="0049237F" w:rsidRPr="005558B9">
          <w:rPr>
            <w:rStyle w:val="Lienhypertexte"/>
          </w:rPr>
          <w:t>http://www.lsa-conso.fr/publicites-sur-facebook-les-bonnes-pratiques,231213</w:t>
        </w:r>
      </w:hyperlink>
    </w:p>
    <w:p w:rsidR="0049237F" w:rsidRDefault="007921F0" w:rsidP="00312D39">
      <w:hyperlink r:id="rId67" w:history="1">
        <w:r w:rsidR="00E82564" w:rsidRPr="005558B9">
          <w:rPr>
            <w:rStyle w:val="Lienhypertexte"/>
          </w:rPr>
          <w:t>http://www.webmarketing-conseil.fr/publicites-facebook-ads-comment-bien-gerer-vos-campagnes/</w:t>
        </w:r>
      </w:hyperlink>
      <w:r w:rsidR="00E82564">
        <w:t xml:space="preserve"> </w:t>
      </w:r>
    </w:p>
    <w:p w:rsidR="00E82564" w:rsidRDefault="007921F0" w:rsidP="00312D39">
      <w:hyperlink r:id="rId68" w:history="1">
        <w:r w:rsidR="00E82564" w:rsidRPr="005558B9">
          <w:rPr>
            <w:rStyle w:val="Lienhypertexte"/>
          </w:rPr>
          <w:t>http://blog.cibleweb.com/2016/06/23/les-bonnes-pratiques-pour-reussir-ses-campagnes-de-publicite-sur-facebook-102820354</w:t>
        </w:r>
      </w:hyperlink>
    </w:p>
    <w:p w:rsidR="00E82564" w:rsidRDefault="007921F0" w:rsidP="00312D39">
      <w:hyperlink r:id="rId69" w:history="1">
        <w:r w:rsidR="00E82564" w:rsidRPr="005558B9">
          <w:rPr>
            <w:rStyle w:val="Lienhypertexte"/>
          </w:rPr>
          <w:t>https://webikeo.fr/webinar/les-bonnes-pratiques-pour-reussir-ses-campagnes-de-publicite-sur-facebook</w:t>
        </w:r>
      </w:hyperlink>
    </w:p>
    <w:p w:rsidR="00E82564" w:rsidRDefault="00E82564" w:rsidP="00312D39"/>
    <w:p w:rsidR="007E4100" w:rsidRDefault="007E4100" w:rsidP="00312D39"/>
    <w:p w:rsidR="00416E39" w:rsidRDefault="00416E39" w:rsidP="00416E39">
      <w:r>
        <w:t>Mettre en place des indicateurs</w:t>
      </w:r>
    </w:p>
    <w:p w:rsidR="00416E39" w:rsidRDefault="00416E39" w:rsidP="00416E39">
      <w:hyperlink r:id="rId70" w:history="1">
        <w:r w:rsidRPr="009B1C06">
          <w:rPr>
            <w:rStyle w:val="Lienhypertexte"/>
          </w:rPr>
          <w:t>http://www.alesiacom.com/blog/comment-definir-une-strategie-webmarketing#prendre-en-compte-la-dimension-stratgique</w:t>
        </w:r>
      </w:hyperlink>
    </w:p>
    <w:p w:rsidR="00416E39" w:rsidRDefault="00416E39" w:rsidP="00416E39">
      <w:hyperlink r:id="rId71" w:history="1">
        <w:r w:rsidRPr="009B1C06">
          <w:rPr>
            <w:rStyle w:val="Lienhypertexte"/>
          </w:rPr>
          <w:t>https://www.redacteur.com/pages/creer-contenu-site</w:t>
        </w:r>
      </w:hyperlink>
    </w:p>
    <w:p w:rsidR="00416E39" w:rsidRDefault="00416E39" w:rsidP="00312D39"/>
    <w:p w:rsidR="007E4100" w:rsidRDefault="007E4100" w:rsidP="00312D39"/>
    <w:sectPr w:rsidR="007E4100" w:rsidSect="00D0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F52" w:rsidRDefault="00B06F52" w:rsidP="00DF6C50">
      <w:pPr>
        <w:spacing w:after="0" w:line="240" w:lineRule="auto"/>
      </w:pPr>
      <w:r>
        <w:separator/>
      </w:r>
    </w:p>
  </w:endnote>
  <w:endnote w:type="continuationSeparator" w:id="0">
    <w:p w:rsidR="00B06F52" w:rsidRDefault="00B06F52" w:rsidP="00DF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F52" w:rsidRDefault="00B06F52" w:rsidP="00DF6C50">
      <w:pPr>
        <w:spacing w:after="0" w:line="240" w:lineRule="auto"/>
      </w:pPr>
      <w:r>
        <w:separator/>
      </w:r>
    </w:p>
  </w:footnote>
  <w:footnote w:type="continuationSeparator" w:id="0">
    <w:p w:rsidR="00B06F52" w:rsidRDefault="00B06F52" w:rsidP="00DF6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30F7"/>
    <w:rsid w:val="000A5829"/>
    <w:rsid w:val="00140235"/>
    <w:rsid w:val="0016094A"/>
    <w:rsid w:val="001E2F9C"/>
    <w:rsid w:val="00312D39"/>
    <w:rsid w:val="00367397"/>
    <w:rsid w:val="00416E39"/>
    <w:rsid w:val="00477ACC"/>
    <w:rsid w:val="0049237F"/>
    <w:rsid w:val="004C1CFE"/>
    <w:rsid w:val="005330F7"/>
    <w:rsid w:val="00577044"/>
    <w:rsid w:val="0065659F"/>
    <w:rsid w:val="00695C60"/>
    <w:rsid w:val="006B045E"/>
    <w:rsid w:val="007921F0"/>
    <w:rsid w:val="007E4100"/>
    <w:rsid w:val="00876A4A"/>
    <w:rsid w:val="008D7AC8"/>
    <w:rsid w:val="00954D25"/>
    <w:rsid w:val="00982DDD"/>
    <w:rsid w:val="009B6891"/>
    <w:rsid w:val="009E3026"/>
    <w:rsid w:val="00A02824"/>
    <w:rsid w:val="00B06F52"/>
    <w:rsid w:val="00B56C68"/>
    <w:rsid w:val="00B61FF3"/>
    <w:rsid w:val="00B951EA"/>
    <w:rsid w:val="00CB4EF5"/>
    <w:rsid w:val="00D0059A"/>
    <w:rsid w:val="00D06161"/>
    <w:rsid w:val="00DF6C50"/>
    <w:rsid w:val="00E82564"/>
    <w:rsid w:val="00FD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49237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B045E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F6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6C50"/>
  </w:style>
  <w:style w:type="paragraph" w:styleId="Pieddepage">
    <w:name w:val="footer"/>
    <w:basedOn w:val="Normal"/>
    <w:link w:val="PieddepageCar"/>
    <w:uiPriority w:val="99"/>
    <w:semiHidden/>
    <w:unhideWhenUsed/>
    <w:rsid w:val="00DF6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6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isonsiba.fr/faire-construire-on-quinquagenaire/" TargetMode="External"/><Relationship Id="rId18" Type="http://schemas.openxmlformats.org/officeDocument/2006/relationships/hyperlink" Target="https://www.facebook.com/credit.logement/posts/1053653221328739" TargetMode="External"/><Relationship Id="rId26" Type="http://schemas.openxmlformats.org/officeDocument/2006/relationships/hyperlink" Target="http://www.womenology.fr/comportement-des-femmes/quel-est-le-reseau-social-prefere-des-digital-seniors/" TargetMode="External"/><Relationship Id="rId39" Type="http://schemas.openxmlformats.org/officeDocument/2006/relationships/hyperlink" Target="https://blog.hootsuite.com/fr/comment-creer-une-strategie-des-medias-sociaux-en-6-etapes/" TargetMode="External"/><Relationship Id="rId21" Type="http://schemas.openxmlformats.org/officeDocument/2006/relationships/hyperlink" Target="http://jboehler.canalblog.com/archives/2012/12/30/26026367.html" TargetMode="External"/><Relationship Id="rId34" Type="http://schemas.openxmlformats.org/officeDocument/2006/relationships/hyperlink" Target="http://lecubevert.fr/comment-reussir-une-campagne-marketing-sur-facebook/" TargetMode="External"/><Relationship Id="rId42" Type="http://schemas.openxmlformats.org/officeDocument/2006/relationships/hyperlink" Target="http://socialmediapro.fr/medias-sociaux-et-btob-une-strategie-gagnante/" TargetMode="External"/><Relationship Id="rId47" Type="http://schemas.openxmlformats.org/officeDocument/2006/relationships/hyperlink" Target="http://fr.slideshare.net/Altics/lb-facebook-slideshare?qid=0fb73758-15ef-4c07-8ff1-76ad17ca511d&amp;v=&amp;b=&amp;from_search=9" TargetMode="External"/><Relationship Id="rId50" Type="http://schemas.openxmlformats.org/officeDocument/2006/relationships/hyperlink" Target="https://www.sitew.com/Guide/Curation-de-contenu-comment-faire" TargetMode="External"/><Relationship Id="rId55" Type="http://schemas.openxmlformats.org/officeDocument/2006/relationships/hyperlink" Target="http://www.webmarketing-conseil.fr/comment-developper-votre-fanpage-facebook/" TargetMode="External"/><Relationship Id="rId63" Type="http://schemas.openxmlformats.org/officeDocument/2006/relationships/hyperlink" Target="http://blog.powebco.fr/10-bonnes-pratiques-pour-bien-communiquer-sur-facebook/" TargetMode="External"/><Relationship Id="rId68" Type="http://schemas.openxmlformats.org/officeDocument/2006/relationships/hyperlink" Target="http://blog.cibleweb.com/2016/06/23/les-bonnes-pratiques-pour-reussir-ses-campagnes-de-publicite-sur-facebook-102820354" TargetMode="External"/><Relationship Id="rId7" Type="http://schemas.openxmlformats.org/officeDocument/2006/relationships/hyperlink" Target="http://www.alesiacom.com/blog/comment-definir-une-strategie-webmarketing" TargetMode="External"/><Relationship Id="rId71" Type="http://schemas.openxmlformats.org/officeDocument/2006/relationships/hyperlink" Target="https://www.redacteur.com/pages/creer-contenu-si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lepartenaire.fr" TargetMode="External"/><Relationship Id="rId29" Type="http://schemas.openxmlformats.org/officeDocument/2006/relationships/hyperlink" Target="http://www.lepoint.fr/high-tech-internet/seniors-et-inactifs-omnipresents-sur-les-reseaux-sociaux-15-12-2015-1990079_47.php" TargetMode="External"/><Relationship Id="rId11" Type="http://schemas.openxmlformats.org/officeDocument/2006/relationships/hyperlink" Target="https://www.storytelling.fr/strategie-webmarketing-facebook/" TargetMode="External"/><Relationship Id="rId24" Type="http://schemas.openxmlformats.org/officeDocument/2006/relationships/hyperlink" Target="http://www.communaute-senior.com/" TargetMode="External"/><Relationship Id="rId32" Type="http://schemas.openxmlformats.org/officeDocument/2006/relationships/hyperlink" Target="http://deux.io/definir-strategie-reseaux-sociaux/" TargetMode="External"/><Relationship Id="rId37" Type="http://schemas.openxmlformats.org/officeDocument/2006/relationships/hyperlink" Target="https://guaranamarketing.com/batir-une-strategie-facebook-efficace/" TargetMode="External"/><Relationship Id="rId40" Type="http://schemas.openxmlformats.org/officeDocument/2006/relationships/hyperlink" Target="http://www.powertrafic.fr/community-management-twitter-facebook/" TargetMode="External"/><Relationship Id="rId45" Type="http://schemas.openxmlformats.org/officeDocument/2006/relationships/hyperlink" Target="http://fr.slideshare.net/SamuelRobert2/questce-que-facebook?qid=0fb73758-15ef-4c07-8ff1-76ad17ca511d&amp;v=&amp;b=&amp;from_search=1" TargetMode="External"/><Relationship Id="rId53" Type="http://schemas.openxmlformats.org/officeDocument/2006/relationships/hyperlink" Target="http://www.pellerin-formation.com/2016/08/16/7-conseils-de-community-manager-pour-reussir-son-live-video-sur-facebook/" TargetMode="External"/><Relationship Id="rId58" Type="http://schemas.openxmlformats.org/officeDocument/2006/relationships/hyperlink" Target="http://www.emarketinglicious.fr/social-media/facebook-les-statuts-texte-obtiendraient-la-meilleure-portee" TargetMode="External"/><Relationship Id="rId66" Type="http://schemas.openxmlformats.org/officeDocument/2006/relationships/hyperlink" Target="http://www.lsa-conso.fr/publicites-sur-facebook-les-bonnes-pratiques,23121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e-partenaire.fr/actualites/financieres/comment-emprunter-lorsqu-on-est-quinquagenaire-" TargetMode="External"/><Relationship Id="rId23" Type="http://schemas.openxmlformats.org/officeDocument/2006/relationships/hyperlink" Target="http://www.silvereco.fr/barometre-cogedim-55-pres-de-2-seniors-sur-3-utilisent-internet/3155851" TargetMode="External"/><Relationship Id="rId28" Type="http://schemas.openxmlformats.org/officeDocument/2006/relationships/hyperlink" Target="http://www.habitatpresto.com/interieur/accessibilite/676-accessibilite-credit-impot" TargetMode="External"/><Relationship Id="rId36" Type="http://schemas.openxmlformats.org/officeDocument/2006/relationships/hyperlink" Target="http://www.journalducm.com/2015/02/24/5-tactiques-pour-aiguiser-votre-strategie-facebook-5790/" TargetMode="External"/><Relationship Id="rId49" Type="http://schemas.openxmlformats.org/officeDocument/2006/relationships/hyperlink" Target="http://www.definitions-marketing.com/definition/curation/" TargetMode="External"/><Relationship Id="rId57" Type="http://schemas.openxmlformats.org/officeDocument/2006/relationships/hyperlink" Target="http://www.webmarketing-conseil.fr/dimension-images-facebook/" TargetMode="External"/><Relationship Id="rId61" Type="http://schemas.openxmlformats.org/officeDocument/2006/relationships/hyperlink" Target="http://newpubmarketing.over-blog.fr/2016/04/web-3-bonnes-pratiques-pour-publier-sur-facebook-en-btob-et-btoc.html" TargetMode="External"/><Relationship Id="rId10" Type="http://schemas.openxmlformats.org/officeDocument/2006/relationships/hyperlink" Target="http://www.webmarketing-com.com/webmarketing/social-media/facebook/" TargetMode="External"/><Relationship Id="rId19" Type="http://schemas.openxmlformats.org/officeDocument/2006/relationships/hyperlink" Target="https://www.facebook.com/pages/La-Page-Immo/313028098850832" TargetMode="External"/><Relationship Id="rId31" Type="http://schemas.openxmlformats.org/officeDocument/2006/relationships/hyperlink" Target="http://www.journaldunet.com/ebusiness/expert/61062/votre-strategie-facebook-en-10-points-cles.shtml" TargetMode="External"/><Relationship Id="rId44" Type="http://schemas.openxmlformats.org/officeDocument/2006/relationships/hyperlink" Target="http://fr.slideshare.net/fredericbernier12/facebook-comment-dfinir-sa-stratgie-pour-acqurir-et-fidliser-ses-clients?qid=0fb73758-15ef-4c07-8ff1-76ad17ca511d&amp;v=&amp;b=&amp;from_search=3" TargetMode="External"/><Relationship Id="rId52" Type="http://schemas.openxmlformats.org/officeDocument/2006/relationships/hyperlink" Target="https://sawisms.wordpress.com/2016/05/25/la-curation-de-contenu-quelques-outils-pour-sy-retrouver/" TargetMode="External"/><Relationship Id="rId60" Type="http://schemas.openxmlformats.org/officeDocument/2006/relationships/hyperlink" Target="http://www.webmarketing-conseil.fr/quel-meilleur-moment-publier-les-reseaux-sociaux/" TargetMode="External"/><Relationship Id="rId65" Type="http://schemas.openxmlformats.org/officeDocument/2006/relationships/hyperlink" Target="http://www.webmarketing-com.com/2015/10/13/42134-comment-booster-sans-budget-sa-visibilite-sur-facebook-les-avis-de-16-professionnels-du-web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onseilsmarketing.com/e-marketing/les-37-strategies-webmarketing-incontournables-de-2008" TargetMode="External"/><Relationship Id="rId14" Type="http://schemas.openxmlformats.org/officeDocument/2006/relationships/hyperlink" Target="https://www.facebook.com/MAISONSIBA/" TargetMode="External"/><Relationship Id="rId22" Type="http://schemas.openxmlformats.org/officeDocument/2006/relationships/hyperlink" Target="http://arnaqueinternet.com/arnaque_sur_le_web/arnaque-au-credit-au-pret-d-argent/" TargetMode="External"/><Relationship Id="rId27" Type="http://schemas.openxmlformats.org/officeDocument/2006/relationships/hyperlink" Target="https://mcr.asso.fr/vivre-sa-retraite/tech-net/seniors-et-reseaux-sociaux/" TargetMode="External"/><Relationship Id="rId30" Type="http://schemas.openxmlformats.org/officeDocument/2006/relationships/hyperlink" Target="http://www.silvereco.fr/internet-les-seniors-de-plus-en-plus-presents-et-actifs-sur-les-reseaux-sociaux/3153088" TargetMode="External"/><Relationship Id="rId35" Type="http://schemas.openxmlformats.org/officeDocument/2006/relationships/hyperlink" Target="http://lecubevert.fr/mettre-en-place-une-strategie-social-media-efficace/" TargetMode="External"/><Relationship Id="rId43" Type="http://schemas.openxmlformats.org/officeDocument/2006/relationships/hyperlink" Target="http://fr.slideshare.net/Sudvendeetourisme/atelier-numrique-crer-sa-stratgie-facebook" TargetMode="External"/><Relationship Id="rId48" Type="http://schemas.openxmlformats.org/officeDocument/2006/relationships/hyperlink" Target="http://www.lafabriquedeblogs.com/blogue/comment-faire-de-la-curation-de-contenus-sur-son-site/" TargetMode="External"/><Relationship Id="rId56" Type="http://schemas.openxmlformats.org/officeDocument/2006/relationships/hyperlink" Target="http://www.topito.com/top-timeline-facebook-originaux" TargetMode="External"/><Relationship Id="rId64" Type="http://schemas.openxmlformats.org/officeDocument/2006/relationships/hyperlink" Target="https://fr-ca.facebook.com/business/learn/facebook-page-effective-posts" TargetMode="External"/><Relationship Id="rId69" Type="http://schemas.openxmlformats.org/officeDocument/2006/relationships/hyperlink" Target="https://webikeo.fr/webinar/les-bonnes-pratiques-pour-reussir-ses-campagnes-de-publicite-sur-facebook" TargetMode="External"/><Relationship Id="rId8" Type="http://schemas.openxmlformats.org/officeDocument/2006/relationships/hyperlink" Target="http://www.webmarketing-com.com/webmarketing/social-media/facebook/" TargetMode="External"/><Relationship Id="rId51" Type="http://schemas.openxmlformats.org/officeDocument/2006/relationships/hyperlink" Target="https://www.dialogfeed.com/fr/7-conseils-pour-une-curation-de-contenu-efficace-et-efficiente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rdemarketing.fr/marketing-via-facebook/" TargetMode="External"/><Relationship Id="rId17" Type="http://schemas.openxmlformats.org/officeDocument/2006/relationships/hyperlink" Target="http://www.immobilier-danger.com/A-chaque-age-son-credit-immobilier-808.html" TargetMode="External"/><Relationship Id="rId25" Type="http://schemas.openxmlformats.org/officeDocument/2006/relationships/hyperlink" Target="http://blog.bazile.fr/2016/01/06/les-seniors-sont-de-plus-en-plus-nombreux-sur-les-reseaux-sociaux/" TargetMode="External"/><Relationship Id="rId33" Type="http://schemas.openxmlformats.org/officeDocument/2006/relationships/hyperlink" Target="http://lecubevert.fr/quelles-actions-mener-dans-la-mise-en-place-dune-strategie-digitale/" TargetMode="External"/><Relationship Id="rId38" Type="http://schemas.openxmlformats.org/officeDocument/2006/relationships/hyperlink" Target="http://laboiteadonuts.fr/strategie-reseaux-sociaux/" TargetMode="External"/><Relationship Id="rId46" Type="http://schemas.openxmlformats.org/officeDocument/2006/relationships/hyperlink" Target="http://fr.slideshare.net/TomMaccario/optimisez-votre-stratgie-marketing-sur-facebook?qid=0fb73758-15ef-4c07-8ff1-76ad17ca511d&amp;v=&amp;b=&amp;from_search=6" TargetMode="External"/><Relationship Id="rId59" Type="http://schemas.openxmlformats.org/officeDocument/2006/relationships/hyperlink" Target="http://www.webmarketing-conseil.fr/que-publier-sur-facebook-pour-toucher-plus-de-fans/" TargetMode="External"/><Relationship Id="rId67" Type="http://schemas.openxmlformats.org/officeDocument/2006/relationships/hyperlink" Target="http://www.webmarketing-conseil.fr/publicites-facebook-ads-comment-bien-gerer-vos-campagnes/" TargetMode="External"/><Relationship Id="rId20" Type="http://schemas.openxmlformats.org/officeDocument/2006/relationships/hyperlink" Target="https://www.facebook.com/lacledufinancement/" TargetMode="External"/><Relationship Id="rId41" Type="http://schemas.openxmlformats.org/officeDocument/2006/relationships/hyperlink" Target="http://www.emarketinglicious.fr/social-media/formation-reseaux-sociaux-creer-strategie-social-media" TargetMode="External"/><Relationship Id="rId54" Type="http://schemas.openxmlformats.org/officeDocument/2006/relationships/hyperlink" Target="http://www.pellerin-formation.com/2016/08/22/les-dernieres-fonctionnalites-social-media-pour-le-community-manager-au-22-aout-2016/" TargetMode="External"/><Relationship Id="rId62" Type="http://schemas.openxmlformats.org/officeDocument/2006/relationships/hyperlink" Target="http://www.kap-numerique.com/bonnes-pratiques-facebook/" TargetMode="External"/><Relationship Id="rId70" Type="http://schemas.openxmlformats.org/officeDocument/2006/relationships/hyperlink" Target="http://www.alesiacom.com/blog/comment-definir-une-strategie-webmarketing#prendre-en-compte-la-dimension-stratgique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.buzzsumo.com/research/most-shared?type=articles&amp;result_type=total&amp;num_days=30&amp;general_article&amp;infographic&amp;video&amp;guest_post&amp;giveaway&amp;interview&amp;q=http:%2F%2Fwww.financementapres50ans.com&amp;page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7</Pages>
  <Words>2315</Words>
  <Characters>12735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dcterms:created xsi:type="dcterms:W3CDTF">2016-08-26T09:51:00Z</dcterms:created>
  <dcterms:modified xsi:type="dcterms:W3CDTF">2016-08-29T18:23:00Z</dcterms:modified>
</cp:coreProperties>
</file>